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DFA" w:rsidRDefault="00076A4B">
      <w:r>
        <w:t>Выучить слова строевой песни для конкурса</w:t>
      </w:r>
    </w:p>
    <w:sectPr w:rsidR="00131DFA" w:rsidSect="00131D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76A4B"/>
    <w:rsid w:val="00076A4B"/>
    <w:rsid w:val="00131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D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kab33</dc:creator>
  <cp:lastModifiedBy>kab33</cp:lastModifiedBy>
  <cp:revision>2</cp:revision>
  <dcterms:created xsi:type="dcterms:W3CDTF">2017-02-08T11:01:00Z</dcterms:created>
  <dcterms:modified xsi:type="dcterms:W3CDTF">2017-02-08T11:01:00Z</dcterms:modified>
</cp:coreProperties>
</file>